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企业即时信息填报指南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一、公示时间及内容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left"/>
        <w:textAlignment w:val="auto"/>
        <w:rPr>
          <w:rFonts w:hint="default" w:ascii="Times New Roman" w:hAnsi="Times New Roman" w:eastAsia="仿宋_GB2312" w:cs="Times New Roman"/>
          <w:spacing w:val="-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2"/>
          <w:sz w:val="32"/>
          <w:szCs w:val="32"/>
        </w:rPr>
        <w:t>《企业信息公示暂行条例》第十条规定，企业应当自下列信息形成之日起20个工作日内通过企业信用信息公示系统向社会公示：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（一）有限责任公司股东或者股份有限公司发起人认缴和实缴的出资额、出资时间、出资方式等信息；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（二）有限责任公司股东股权转让等股权变更信息；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（三）行政许可取得、变更、延续信息；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（四）知识产出质登记信息；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（五）受到行政处罚的信息；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（六）其他依法应当公示的信息。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二、公示程序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第一步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：登录公示系统。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default" w:ascii="Times New Roman" w:hAnsi="Times New Roman" w:eastAsia="仿宋_GB2312" w:cs="Times New Roman"/>
          <w:spacing w:val="-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登录国家企业信用信息公示系统（湖南）（http://hn.gsxt.gov.cn），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点击“企业信息填报”，进入登录页面；或通过“湖南企业年报”App，点击“其他自行公示信息填报”，进入登录页面。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当前系统提供以下四种登录方式（“湖南企业年报”App支持前两种）：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1、联络员登录。采用发送短信验证码方式，请确保手机可以正常接收；如备案的联络员发生变更，请重新备案联络员信息后再进行申报（联络员备案请参考“联络员备案须知”）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2、个体工商户年报登录。通过备案手机号/经营者身份证号登录，请确保备案手机号/经营者身份证号无误。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3、CA证书登录。请联系湖南省数字认证服务中心公司办理证书申请及有效期延期（联系电话：400-6682666）。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4、电子营业执照登录。适用于已领取电子营业执照的企业。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第二步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：进入登录后首页，选择“其他自行公示信息填报”（通过“湖南企业年报”App填报的略过此步）。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第三步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：选择左侧目录中需要报送的信息项。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1、行政许可信息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如有行政许可取得、变更、延续情况，需在信息产生之日起20个工作日内公示。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2、股东及出资信息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8" w:firstLineChars="200"/>
        <w:textAlignment w:val="auto"/>
        <w:rPr>
          <w:rFonts w:hint="default" w:ascii="Times New Roman" w:hAnsi="Times New Roman" w:eastAsia="仿宋_GB2312" w:cs="Times New Roman"/>
          <w:spacing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2"/>
          <w:sz w:val="32"/>
          <w:szCs w:val="32"/>
        </w:rPr>
        <w:t>根据最新的章程填写，股东缴付出资后应在20个工作日内公示。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3、股权变更信息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根据最新的股权转让协议填写，将每一个涉及股权转让的股东（包括出售个人所有股份的股东）股权变更前后的比例和变更的日期，在股权变更之日起20个工作日内公示。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4、知识产权出质登记信息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如有知识产权出质登记，需在出质登记之日起20个工作日内公示。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5、行政处罚信息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如企业受到行政处罚，企业需在处罚决定作出之日起20个工作日内公示该处罚信息。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第四步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：按填报要求填写需要公示的即时信息项，并点击“保存”。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第五步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：点击“预览打印”检查填报内容或打印填报的即时信息，经确认填写内容无误后，点击“保存并公示”即完成即时信息的公示。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1、企业应对公示即时信息的真实性、及时性负责；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2、企业发现其公示的即时信息存在错误、遗漏的，可以进行更正。更正前后的信息、更正时间同时公示。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四、法律责任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1、企业未依照《企业信息公示暂行条例》第十条规定履行公示义务，且未在责令的期限内公示信息的，将被列入经营异常名录，并予以公示。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2、企业被列入经营异常名录届满3年仍未履行相关义务的，将被列入严重违法失信企业名单。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3、企业被列入严重违法失信企业名单之日起3年内，其法定代表人、负责人不得担任其他企业的法定代表人、负责人。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五、问题咨询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企业在公示即时信息时如遇问题，请拨打所属登记机关电话进行咨询。</w:t>
      </w:r>
    </w:p>
    <w:p>
      <w:pPr>
        <w:spacing w:line="600" w:lineRule="exact"/>
        <w:ind w:firstLine="645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常德市市场监管局：0736-7223820</w:t>
      </w:r>
    </w:p>
    <w:p>
      <w:pPr>
        <w:spacing w:line="600" w:lineRule="exact"/>
        <w:ind w:firstLine="645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武陵区市场监管局：0736-7719328</w:t>
      </w:r>
    </w:p>
    <w:p>
      <w:pPr>
        <w:spacing w:line="600" w:lineRule="exact"/>
        <w:ind w:firstLine="645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鼎城区市场监管局：0736-7380837</w:t>
      </w:r>
    </w:p>
    <w:p>
      <w:pPr>
        <w:spacing w:line="600" w:lineRule="exact"/>
        <w:ind w:firstLine="645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安乡县市场监管局：0736-4328012</w:t>
      </w:r>
    </w:p>
    <w:p>
      <w:pPr>
        <w:spacing w:line="600" w:lineRule="exact"/>
        <w:ind w:firstLine="645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汉寿县市场监管局：0736-2860321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澧县市场监管局：0736-3220559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临澧县市场监管局：0736-5809186</w:t>
      </w:r>
    </w:p>
    <w:p>
      <w:pPr>
        <w:spacing w:line="600" w:lineRule="exact"/>
        <w:ind w:firstLine="645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桃源县市场监管局：0736-6622886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ab/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石门县市场监管局：0736-5322337</w:t>
      </w:r>
    </w:p>
    <w:p>
      <w:pPr>
        <w:spacing w:line="600" w:lineRule="exact"/>
        <w:ind w:firstLine="645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津市市场监管局：0736-4218793</w:t>
      </w:r>
    </w:p>
    <w:p>
      <w:pPr>
        <w:spacing w:line="600" w:lineRule="exact"/>
        <w:ind w:firstLine="645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德山经济开发区市场监管局：0736-7328507</w:t>
      </w:r>
    </w:p>
    <w:p>
      <w:pPr>
        <w:spacing w:line="600" w:lineRule="exact"/>
        <w:ind w:firstLine="645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西洞庭管理区市场监管局：0736-7508315</w:t>
      </w:r>
    </w:p>
    <w:p>
      <w:pPr>
        <w:spacing w:line="600" w:lineRule="exact"/>
        <w:ind w:firstLine="645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西湖管理区市场监管局：0736-2821009</w:t>
      </w:r>
    </w:p>
    <w:p>
      <w:pPr>
        <w:spacing w:line="600" w:lineRule="exact"/>
        <w:ind w:firstLine="645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柳叶湖旅游度假区市场监管局：0736-7129155</w:t>
      </w:r>
    </w:p>
    <w:p>
      <w:pPr>
        <w:spacing w:line="600" w:lineRule="exact"/>
        <w:ind w:firstLine="645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桃花源风景名胜区市场监管局：0736-7071117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zMjYyYzBjY2Q3YjViZTVjODMxOTliNGJkMGZmNjcifQ=="/>
  </w:docVars>
  <w:rsids>
    <w:rsidRoot w:val="00463510"/>
    <w:rsid w:val="000126BF"/>
    <w:rsid w:val="00014616"/>
    <w:rsid w:val="000208A7"/>
    <w:rsid w:val="00035322"/>
    <w:rsid w:val="00036427"/>
    <w:rsid w:val="00041491"/>
    <w:rsid w:val="00044F2C"/>
    <w:rsid w:val="00056543"/>
    <w:rsid w:val="00074DB4"/>
    <w:rsid w:val="000753D1"/>
    <w:rsid w:val="00076C58"/>
    <w:rsid w:val="00093805"/>
    <w:rsid w:val="000A042E"/>
    <w:rsid w:val="000B0BD9"/>
    <w:rsid w:val="000B0C84"/>
    <w:rsid w:val="000F1C7C"/>
    <w:rsid w:val="001059F6"/>
    <w:rsid w:val="00115298"/>
    <w:rsid w:val="00124112"/>
    <w:rsid w:val="00150F02"/>
    <w:rsid w:val="0015547B"/>
    <w:rsid w:val="00177C5D"/>
    <w:rsid w:val="00183003"/>
    <w:rsid w:val="00194990"/>
    <w:rsid w:val="00194EA7"/>
    <w:rsid w:val="001B0C7C"/>
    <w:rsid w:val="001C3064"/>
    <w:rsid w:val="001C7AC2"/>
    <w:rsid w:val="001E11B7"/>
    <w:rsid w:val="002019C4"/>
    <w:rsid w:val="002155F1"/>
    <w:rsid w:val="00235B92"/>
    <w:rsid w:val="00247AC1"/>
    <w:rsid w:val="00283F85"/>
    <w:rsid w:val="0029569F"/>
    <w:rsid w:val="00296808"/>
    <w:rsid w:val="002A4032"/>
    <w:rsid w:val="002D0C21"/>
    <w:rsid w:val="002D3516"/>
    <w:rsid w:val="002D4616"/>
    <w:rsid w:val="003112BB"/>
    <w:rsid w:val="00324D70"/>
    <w:rsid w:val="003365CD"/>
    <w:rsid w:val="00336DDB"/>
    <w:rsid w:val="00343953"/>
    <w:rsid w:val="00352B7E"/>
    <w:rsid w:val="00367F46"/>
    <w:rsid w:val="00382B82"/>
    <w:rsid w:val="00393433"/>
    <w:rsid w:val="003937F3"/>
    <w:rsid w:val="003B7A00"/>
    <w:rsid w:val="003C70F9"/>
    <w:rsid w:val="003D0A64"/>
    <w:rsid w:val="003F5814"/>
    <w:rsid w:val="00401861"/>
    <w:rsid w:val="0040388B"/>
    <w:rsid w:val="00404451"/>
    <w:rsid w:val="0040710A"/>
    <w:rsid w:val="004111BF"/>
    <w:rsid w:val="00415726"/>
    <w:rsid w:val="0041617D"/>
    <w:rsid w:val="004221C6"/>
    <w:rsid w:val="00463510"/>
    <w:rsid w:val="00474D29"/>
    <w:rsid w:val="00492E7C"/>
    <w:rsid w:val="004A4FA3"/>
    <w:rsid w:val="004B4702"/>
    <w:rsid w:val="004C7D48"/>
    <w:rsid w:val="004D165E"/>
    <w:rsid w:val="004F3CD9"/>
    <w:rsid w:val="00500AEE"/>
    <w:rsid w:val="00516280"/>
    <w:rsid w:val="00520902"/>
    <w:rsid w:val="00522CB6"/>
    <w:rsid w:val="00547400"/>
    <w:rsid w:val="00555465"/>
    <w:rsid w:val="00556A56"/>
    <w:rsid w:val="00567018"/>
    <w:rsid w:val="00585D0D"/>
    <w:rsid w:val="00586939"/>
    <w:rsid w:val="005954C0"/>
    <w:rsid w:val="00596773"/>
    <w:rsid w:val="005B7A7B"/>
    <w:rsid w:val="005E2ADA"/>
    <w:rsid w:val="005F6DF2"/>
    <w:rsid w:val="006032BE"/>
    <w:rsid w:val="00604F11"/>
    <w:rsid w:val="00612F48"/>
    <w:rsid w:val="00627EBD"/>
    <w:rsid w:val="006331E6"/>
    <w:rsid w:val="00647742"/>
    <w:rsid w:val="00654A2D"/>
    <w:rsid w:val="00657529"/>
    <w:rsid w:val="006606B3"/>
    <w:rsid w:val="006662D9"/>
    <w:rsid w:val="00670493"/>
    <w:rsid w:val="00671FB5"/>
    <w:rsid w:val="00693E07"/>
    <w:rsid w:val="00694EC5"/>
    <w:rsid w:val="00697A82"/>
    <w:rsid w:val="006D19EB"/>
    <w:rsid w:val="00711301"/>
    <w:rsid w:val="00770272"/>
    <w:rsid w:val="007717A0"/>
    <w:rsid w:val="00790B4E"/>
    <w:rsid w:val="0079201A"/>
    <w:rsid w:val="007A282C"/>
    <w:rsid w:val="007B5DCD"/>
    <w:rsid w:val="007B6BED"/>
    <w:rsid w:val="007C0E8A"/>
    <w:rsid w:val="007C39FE"/>
    <w:rsid w:val="008422B8"/>
    <w:rsid w:val="008429F3"/>
    <w:rsid w:val="00844711"/>
    <w:rsid w:val="008514DA"/>
    <w:rsid w:val="0085222F"/>
    <w:rsid w:val="00885C9D"/>
    <w:rsid w:val="008B0AD2"/>
    <w:rsid w:val="008B4F8D"/>
    <w:rsid w:val="008D46F8"/>
    <w:rsid w:val="008E1245"/>
    <w:rsid w:val="008F4BFE"/>
    <w:rsid w:val="009003D2"/>
    <w:rsid w:val="00901617"/>
    <w:rsid w:val="00926FA6"/>
    <w:rsid w:val="00946720"/>
    <w:rsid w:val="00950C07"/>
    <w:rsid w:val="00954478"/>
    <w:rsid w:val="0096251B"/>
    <w:rsid w:val="00997BB5"/>
    <w:rsid w:val="009C17A1"/>
    <w:rsid w:val="009E41DF"/>
    <w:rsid w:val="009F57B8"/>
    <w:rsid w:val="00A11F55"/>
    <w:rsid w:val="00A14E07"/>
    <w:rsid w:val="00A22634"/>
    <w:rsid w:val="00A22C72"/>
    <w:rsid w:val="00A37935"/>
    <w:rsid w:val="00A439D0"/>
    <w:rsid w:val="00A460C5"/>
    <w:rsid w:val="00A57228"/>
    <w:rsid w:val="00A60D41"/>
    <w:rsid w:val="00A64650"/>
    <w:rsid w:val="00A7060C"/>
    <w:rsid w:val="00A717E4"/>
    <w:rsid w:val="00A71878"/>
    <w:rsid w:val="00A802C9"/>
    <w:rsid w:val="00A84BCF"/>
    <w:rsid w:val="00AB4083"/>
    <w:rsid w:val="00AC0CC2"/>
    <w:rsid w:val="00AC6312"/>
    <w:rsid w:val="00AE1125"/>
    <w:rsid w:val="00AF31DC"/>
    <w:rsid w:val="00B01384"/>
    <w:rsid w:val="00B26B08"/>
    <w:rsid w:val="00B33047"/>
    <w:rsid w:val="00B62266"/>
    <w:rsid w:val="00B86270"/>
    <w:rsid w:val="00B9423D"/>
    <w:rsid w:val="00BB00D2"/>
    <w:rsid w:val="00BC2B19"/>
    <w:rsid w:val="00BD7446"/>
    <w:rsid w:val="00BE4F06"/>
    <w:rsid w:val="00BF50ED"/>
    <w:rsid w:val="00BF5809"/>
    <w:rsid w:val="00C07FE4"/>
    <w:rsid w:val="00C13542"/>
    <w:rsid w:val="00C2088B"/>
    <w:rsid w:val="00C24233"/>
    <w:rsid w:val="00C255F0"/>
    <w:rsid w:val="00C37530"/>
    <w:rsid w:val="00C53021"/>
    <w:rsid w:val="00C55292"/>
    <w:rsid w:val="00C72FC1"/>
    <w:rsid w:val="00C82B8E"/>
    <w:rsid w:val="00C86083"/>
    <w:rsid w:val="00C86C5B"/>
    <w:rsid w:val="00C87058"/>
    <w:rsid w:val="00C91BDA"/>
    <w:rsid w:val="00CA2A37"/>
    <w:rsid w:val="00CB04A0"/>
    <w:rsid w:val="00CB5832"/>
    <w:rsid w:val="00CD31B5"/>
    <w:rsid w:val="00D054FF"/>
    <w:rsid w:val="00D2044A"/>
    <w:rsid w:val="00D2691C"/>
    <w:rsid w:val="00D4174A"/>
    <w:rsid w:val="00D504E7"/>
    <w:rsid w:val="00D57A08"/>
    <w:rsid w:val="00D65983"/>
    <w:rsid w:val="00D77960"/>
    <w:rsid w:val="00D85B30"/>
    <w:rsid w:val="00DA2269"/>
    <w:rsid w:val="00DA22DD"/>
    <w:rsid w:val="00DA6BE1"/>
    <w:rsid w:val="00DC0DA6"/>
    <w:rsid w:val="00DD1D53"/>
    <w:rsid w:val="00DD2BD4"/>
    <w:rsid w:val="00DE329B"/>
    <w:rsid w:val="00E06EE6"/>
    <w:rsid w:val="00E07521"/>
    <w:rsid w:val="00E3071A"/>
    <w:rsid w:val="00E40CF3"/>
    <w:rsid w:val="00E4723F"/>
    <w:rsid w:val="00E55AC5"/>
    <w:rsid w:val="00E707F1"/>
    <w:rsid w:val="00E7642F"/>
    <w:rsid w:val="00E811FF"/>
    <w:rsid w:val="00E9614D"/>
    <w:rsid w:val="00E96FC4"/>
    <w:rsid w:val="00EA5A2E"/>
    <w:rsid w:val="00EB3274"/>
    <w:rsid w:val="00EC04F2"/>
    <w:rsid w:val="00ED648F"/>
    <w:rsid w:val="00ED727B"/>
    <w:rsid w:val="00F3454D"/>
    <w:rsid w:val="00F345F8"/>
    <w:rsid w:val="00F46773"/>
    <w:rsid w:val="00F7477F"/>
    <w:rsid w:val="00F75155"/>
    <w:rsid w:val="00F81DB7"/>
    <w:rsid w:val="00F86961"/>
    <w:rsid w:val="00FA01A4"/>
    <w:rsid w:val="00FA0788"/>
    <w:rsid w:val="00FA21E5"/>
    <w:rsid w:val="00FB5079"/>
    <w:rsid w:val="00FC4AA3"/>
    <w:rsid w:val="00FC625C"/>
    <w:rsid w:val="00FD5739"/>
    <w:rsid w:val="00FE12EF"/>
    <w:rsid w:val="00FE2723"/>
    <w:rsid w:val="00FE3055"/>
    <w:rsid w:val="00FE34C4"/>
    <w:rsid w:val="00FE797A"/>
    <w:rsid w:val="00FF6BD1"/>
    <w:rsid w:val="08A758E6"/>
    <w:rsid w:val="116C704F"/>
    <w:rsid w:val="26590CAA"/>
    <w:rsid w:val="4A1EA4A2"/>
    <w:rsid w:val="58721C5E"/>
    <w:rsid w:val="6EFB7C61"/>
    <w:rsid w:val="BEEB36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autoRedefine/>
    <w:qFormat/>
    <w:uiPriority w:val="22"/>
    <w:rPr>
      <w:b/>
      <w:bCs/>
    </w:rPr>
  </w:style>
  <w:style w:type="character" w:customStyle="1" w:styleId="9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1376</Words>
  <Characters>1587</Characters>
  <Lines>12</Lines>
  <Paragraphs>3</Paragraphs>
  <TotalTime>0</TotalTime>
  <ScaleCrop>false</ScaleCrop>
  <LinksUpToDate>false</LinksUpToDate>
  <CharactersWithSpaces>1590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2018-04-25T01:43:00Z</dcterms:created>
  <dc:creator>admin</dc:creator>
  <cp:lastModifiedBy>实栗</cp:lastModifiedBy>
  <cp:lastPrinted>2018-12-27T07:49:00Z</cp:lastPrinted>
  <dcterms:modified xsi:type="dcterms:W3CDTF">2023-12-27T03:19:32Z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0A3D57134F844229848CD5CAD30574EA</vt:lpwstr>
  </property>
</Properties>
</file>